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53"/>
      </w:tblGrid>
      <w:tr w:rsidR="002203A1" w14:paraId="3AA24AD5" w14:textId="77777777" w:rsidTr="00BD666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560CCCA"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53C47FC"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54A26BA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609E9F2" w14:textId="77777777" w:rsidR="002203A1" w:rsidRPr="002203A1" w:rsidRDefault="002203A1" w:rsidP="002203A1">
            <w:pPr>
              <w:spacing w:before="120" w:after="120"/>
              <w:rPr>
                <w:rFonts w:cs="Tahoma"/>
                <w:szCs w:val="20"/>
                <w:lang w:val="en-US"/>
              </w:rPr>
            </w:pPr>
          </w:p>
        </w:tc>
      </w:tr>
      <w:tr w:rsidR="002203A1" w:rsidRPr="002203A1" w14:paraId="1A3DFE27"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BD666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D126ACE"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1D9D6688"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3A7340B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286164D" w14:textId="77777777" w:rsidR="002203A1" w:rsidRPr="002203A1" w:rsidRDefault="002203A1" w:rsidP="002203A1">
            <w:pPr>
              <w:spacing w:before="120" w:after="120"/>
              <w:rPr>
                <w:rFonts w:cs="Tahoma"/>
                <w:szCs w:val="20"/>
                <w:lang w:val="en-US"/>
              </w:rPr>
            </w:pPr>
          </w:p>
        </w:tc>
      </w:tr>
      <w:tr w:rsidR="002203A1" w:rsidRPr="002203A1" w14:paraId="02621E12"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66982ACA"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76AE6BEF" w14:textId="77777777" w:rsidR="002203A1" w:rsidRPr="00BD666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1C6FA6E3" w14:textId="77777777" w:rsidR="002203A1" w:rsidRPr="00BD666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2020A1"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9285695"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6B8E54E4" w14:textId="77777777" w:rsidR="002203A1" w:rsidRPr="00BD666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4E5B9997" w14:textId="77777777" w:rsidR="002203A1" w:rsidRPr="00BD666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50FDE6A"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A90941D"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678EC4EB" w14:textId="77777777" w:rsidR="002203A1" w:rsidRPr="00BD666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6B2567E6" w14:textId="77777777" w:rsidR="002203A1" w:rsidRPr="00BD666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A401E2"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1CD445BA"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1683B369" w14:textId="77777777" w:rsidR="002203A1" w:rsidRPr="00BD666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5867785" w14:textId="77777777" w:rsidR="002203A1" w:rsidRPr="00BD666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D1AD28"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8E90968"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6F1A8723" w14:textId="77777777" w:rsidR="002203A1" w:rsidRPr="00BD666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67BF37EF" w14:textId="77777777" w:rsidR="002203A1" w:rsidRPr="00BD666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3381562"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5FECAF7F"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16157E6B" w14:textId="77777777" w:rsidR="002203A1" w:rsidRPr="00BD666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19F9C32" w14:textId="77777777" w:rsidR="002203A1" w:rsidRPr="00BD666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19BFBE7"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49994E08"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19536572" w14:textId="77777777" w:rsidR="002203A1" w:rsidRPr="00BD666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2F678667" w14:textId="77777777" w:rsidR="002203A1" w:rsidRPr="00BD666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58E276"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481BA8A1"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68210EEA" w14:textId="77777777" w:rsidR="002203A1" w:rsidRPr="00BD666F"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w:t>
            </w:r>
            <w:r w:rsidRPr="002203A1">
              <w:rPr>
                <w:rFonts w:cs="Tahoma"/>
                <w:szCs w:val="20"/>
              </w:rPr>
              <w:lastRenderedPageBreak/>
              <w:t>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57460C76" w14:textId="77777777" w:rsidR="002203A1" w:rsidRPr="00BD666F"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2203A1">
              <w:rPr>
                <w:rFonts w:cs="Tahoma"/>
                <w:szCs w:val="20"/>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14329C67"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2DF4894F" w14:textId="77777777" w:rsidR="002203A1" w:rsidRPr="002203A1" w:rsidRDefault="002203A1" w:rsidP="002203A1">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19445745" w14:textId="77777777" w:rsidR="002203A1" w:rsidRPr="00BD666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6DD4B50D" w14:textId="77777777" w:rsidR="002203A1" w:rsidRPr="00BD666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241B487"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74A6C573"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3CF1C929" w14:textId="77777777" w:rsidR="002203A1" w:rsidRPr="00BD666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2BEF174" w14:textId="77777777" w:rsidR="002203A1" w:rsidRPr="00BD666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340B4F5"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7DB75A28"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7E0ABCCB" w14:textId="77777777" w:rsidR="002203A1" w:rsidRPr="00BD666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7CF9B925" w14:textId="77777777" w:rsidR="002203A1" w:rsidRPr="00BD666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E1D0B0C"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346ADFDD" w14:textId="77777777" w:rsidR="002203A1" w:rsidRPr="002203A1" w:rsidRDefault="002203A1" w:rsidP="002203A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031AF85B" w14:textId="77777777" w:rsidR="002203A1" w:rsidRPr="00BD666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CB67115" w14:textId="77777777" w:rsidR="002203A1" w:rsidRPr="00BD666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A6D6C8"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B3DA2B9"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06988B7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52B429A" w14:textId="77777777" w:rsidR="002203A1" w:rsidRPr="002203A1" w:rsidRDefault="002203A1" w:rsidP="002203A1">
            <w:pPr>
              <w:spacing w:before="120" w:after="120"/>
              <w:rPr>
                <w:rFonts w:cs="Tahoma"/>
                <w:szCs w:val="20"/>
                <w:lang w:val="en-US"/>
              </w:rPr>
            </w:pPr>
          </w:p>
        </w:tc>
      </w:tr>
      <w:tr w:rsidR="002203A1" w:rsidRPr="002203A1" w14:paraId="5BDA7008"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268A590D" w14:textId="77777777" w:rsidR="002203A1" w:rsidRPr="002203A1" w:rsidRDefault="002203A1" w:rsidP="002203A1">
            <w:pPr>
              <w:rPr>
                <w:rFonts w:cs="Tahoma"/>
                <w:szCs w:val="20"/>
              </w:rPr>
            </w:pPr>
            <w:r w:rsidRPr="002203A1">
              <w:rPr>
                <w:rFonts w:cs="Tahoma"/>
                <w:szCs w:val="20"/>
              </w:rPr>
              <w:lastRenderedPageBreak/>
              <w:t>1.2.1</w:t>
            </w:r>
          </w:p>
        </w:tc>
        <w:tc>
          <w:tcPr>
            <w:tcW w:w="3828" w:type="dxa"/>
            <w:tcBorders>
              <w:top w:val="single" w:sz="4" w:space="0" w:color="auto"/>
              <w:left w:val="single" w:sz="4" w:space="0" w:color="auto"/>
              <w:bottom w:val="single" w:sz="4" w:space="0" w:color="auto"/>
              <w:right w:val="single" w:sz="4" w:space="0" w:color="auto"/>
            </w:tcBorders>
          </w:tcPr>
          <w:p w14:paraId="2487098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6B84AC7F" w14:textId="77777777" w:rsidR="002203A1" w:rsidRPr="00BD666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3155DCD"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6608D253"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7B7997CF" w14:textId="77777777" w:rsidR="002203A1" w:rsidRPr="00BD666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2C1E25B" w14:textId="77777777" w:rsidR="002203A1" w:rsidRPr="00BD666F" w:rsidRDefault="002203A1" w:rsidP="002203A1">
            <w:pPr>
              <w:spacing w:before="120" w:after="120"/>
              <w:rPr>
                <w:rFonts w:cs="Tahoma"/>
                <w:szCs w:val="20"/>
              </w:rPr>
            </w:pPr>
          </w:p>
        </w:tc>
      </w:tr>
      <w:tr w:rsidR="002203A1" w:rsidRPr="002203A1" w14:paraId="181AF7BC"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45BC69C6"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6832BBC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7D5A9BE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B45288B"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5D9E9779"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2825F54B"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53400D25"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C044108"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731501D"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09DB266E"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375DFEC9"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ECE8A01"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3A3FABD8"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37B05270"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02576BC8"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132F15B"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4914AF8"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54F5C736"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73E84884"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FE43D8A"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A61FE36"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6C622266" w14:textId="77777777" w:rsidR="002203A1" w:rsidRPr="00BD666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BCE9985" w14:textId="77777777" w:rsidR="002203A1" w:rsidRPr="00BD666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71C6EA4"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2198FC7"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69ADAB6B" w14:textId="77777777" w:rsidR="002203A1" w:rsidRPr="00BD666F"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469617D0" w14:textId="77777777" w:rsidR="002203A1" w:rsidRPr="00BD666F" w:rsidRDefault="002203A1" w:rsidP="002203A1">
            <w:pPr>
              <w:spacing w:before="120" w:after="120"/>
              <w:rPr>
                <w:rFonts w:cs="Tahoma"/>
                <w:szCs w:val="20"/>
              </w:rPr>
            </w:pPr>
          </w:p>
        </w:tc>
      </w:tr>
      <w:tr w:rsidR="002203A1" w:rsidRPr="002203A1" w14:paraId="2D084BE6"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68CD4884"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2663DFF9" w14:textId="77777777" w:rsidR="002203A1" w:rsidRPr="00BD666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60941C23" w14:textId="77777777" w:rsidR="002203A1" w:rsidRPr="00BD666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9FBDAF0"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2548096" w14:textId="77777777" w:rsidR="002203A1" w:rsidRPr="002203A1" w:rsidRDefault="002203A1" w:rsidP="002203A1">
            <w:pPr>
              <w:rPr>
                <w:rFonts w:cs="Tahoma"/>
                <w:b/>
                <w:szCs w:val="20"/>
                <w:lang w:val="en-US"/>
              </w:rPr>
            </w:pPr>
            <w:r>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14:paraId="6ED5BFA6" w14:textId="1894684F" w:rsidR="002203A1" w:rsidRPr="00BD666F" w:rsidRDefault="002203A1" w:rsidP="00BD666F">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1926363F" w14:textId="77777777" w:rsidR="002203A1" w:rsidRPr="00BD666F"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BD666F" w:rsidRDefault="002203A1">
      <w:pPr>
        <w:spacing w:after="160" w:line="259" w:lineRule="auto"/>
      </w:pPr>
      <w:r w:rsidRPr="00BD666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Стоимость предложения</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1A9933C9"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w:t>
      </w:r>
      <w:r w:rsidR="00BD666F">
        <w:rPr>
          <w:rFonts w:cs="Tahoma"/>
          <w:szCs w:val="16"/>
          <w:lang w:eastAsia="en-US"/>
        </w:rPr>
        <w:t xml:space="preserve"> (сумма цен за единицу продукции)</w:t>
      </w:r>
      <w:bookmarkStart w:id="0" w:name="_GoBack"/>
      <w:bookmarkEnd w:id="0"/>
      <w:r w:rsidRPr="002203A1">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534D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534D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534D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036D946D"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0D6DCF2A" w14:textId="2403C26B" w:rsidR="002203A1" w:rsidRPr="00BD666F" w:rsidRDefault="002203A1" w:rsidP="00BD666F">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774ABEFA" w14:textId="77777777" w:rsidR="002203A1" w:rsidRDefault="002203A1" w:rsidP="002203A1">
      <w:pPr>
        <w:rPr>
          <w:rFonts w:eastAsia="Calibri" w:cs="Tahoma"/>
          <w:lang w:eastAsia="en-US"/>
        </w:rPr>
      </w:pPr>
    </w:p>
    <w:p w14:paraId="518E624E" w14:textId="10F789C9" w:rsidR="002203A1" w:rsidRPr="002203A1" w:rsidRDefault="00BD666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12A22" w14:textId="77777777" w:rsidR="00A534DF" w:rsidRDefault="00A534DF" w:rsidP="00A2008E">
      <w:r>
        <w:separator/>
      </w:r>
    </w:p>
  </w:endnote>
  <w:endnote w:type="continuationSeparator" w:id="0">
    <w:p w14:paraId="05A8B895" w14:textId="77777777" w:rsidR="00A534DF" w:rsidRDefault="00A534D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DF872" w14:textId="77777777" w:rsidR="00A534DF" w:rsidRDefault="00A534DF" w:rsidP="00A2008E">
      <w:r>
        <w:separator/>
      </w:r>
    </w:p>
  </w:footnote>
  <w:footnote w:type="continuationSeparator" w:id="0">
    <w:p w14:paraId="13B6D4B0" w14:textId="77777777" w:rsidR="00A534DF" w:rsidRDefault="00A534D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534DF"/>
    <w:rsid w:val="00A72944"/>
    <w:rsid w:val="00AF0E60"/>
    <w:rsid w:val="00B37CBB"/>
    <w:rsid w:val="00B47323"/>
    <w:rsid w:val="00B938D1"/>
    <w:rsid w:val="00BD666F"/>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2033</Words>
  <Characters>11590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2024-10-16T09:22:00Z</dcterms:modified>
</cp:coreProperties>
</file>